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5BD7" w14:textId="7BBBDC17" w:rsidR="00F56F8A" w:rsidRPr="007577F7" w:rsidRDefault="008B3CBC" w:rsidP="007577F7">
      <w:pPr>
        <w:rPr>
          <w:sz w:val="32"/>
          <w:szCs w:val="32"/>
        </w:rPr>
      </w:pPr>
      <w:r w:rsidRPr="007577F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1924DA" wp14:editId="4F5FB3E4">
            <wp:simplePos x="0" y="0"/>
            <wp:positionH relativeFrom="margin">
              <wp:align>center</wp:align>
            </wp:positionH>
            <wp:positionV relativeFrom="margin">
              <wp:posOffset>532765</wp:posOffset>
            </wp:positionV>
            <wp:extent cx="7188835" cy="41986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34158" r="72222" b="19429"/>
                    <a:stretch/>
                  </pic:blipFill>
                  <pic:spPr bwMode="auto">
                    <a:xfrm>
                      <a:off x="0" y="0"/>
                      <a:ext cx="7188835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77F7" w:rsidRPr="007577F7">
        <w:rPr>
          <w:noProof/>
          <w:sz w:val="32"/>
          <w:szCs w:val="32"/>
        </w:rPr>
        <w:t>Geberit medzi stenu</w:t>
      </w:r>
    </w:p>
    <w:sectPr w:rsidR="00F56F8A" w:rsidRPr="007577F7" w:rsidSect="007577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1505" w14:textId="77777777" w:rsidR="008B3CBC" w:rsidRDefault="008B3CBC" w:rsidP="008B3CBC">
      <w:pPr>
        <w:spacing w:after="0" w:line="240" w:lineRule="auto"/>
      </w:pPr>
      <w:r>
        <w:separator/>
      </w:r>
    </w:p>
  </w:endnote>
  <w:endnote w:type="continuationSeparator" w:id="0">
    <w:p w14:paraId="30075982" w14:textId="77777777" w:rsidR="008B3CBC" w:rsidRDefault="008B3CBC" w:rsidP="008B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6E6E" w14:textId="77777777" w:rsidR="008B3CBC" w:rsidRDefault="008B3CBC" w:rsidP="008B3CBC">
      <w:pPr>
        <w:spacing w:after="0" w:line="240" w:lineRule="auto"/>
      </w:pPr>
      <w:r>
        <w:separator/>
      </w:r>
    </w:p>
  </w:footnote>
  <w:footnote w:type="continuationSeparator" w:id="0">
    <w:p w14:paraId="291E4F66" w14:textId="77777777" w:rsidR="008B3CBC" w:rsidRDefault="008B3CBC" w:rsidP="008B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3D13"/>
    <w:multiLevelType w:val="multilevel"/>
    <w:tmpl w:val="61E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343AB"/>
    <w:multiLevelType w:val="multilevel"/>
    <w:tmpl w:val="673C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A"/>
    <w:rsid w:val="0008492A"/>
    <w:rsid w:val="003E273D"/>
    <w:rsid w:val="007577F7"/>
    <w:rsid w:val="008B3CBC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BA3D5"/>
  <w15:chartTrackingRefBased/>
  <w15:docId w15:val="{263B0AE5-DCDE-44B9-9A2B-55BA82B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56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56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56F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56F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v-breadcrumb-item">
    <w:name w:val="cv-breadcrumb-item"/>
    <w:basedOn w:val="Normlny"/>
    <w:rsid w:val="00F5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6F8A"/>
    <w:rPr>
      <w:color w:val="0000FF"/>
      <w:u w:val="single"/>
    </w:rPr>
  </w:style>
  <w:style w:type="character" w:customStyle="1" w:styleId="cv-page-title-text">
    <w:name w:val="cv-page-title-text"/>
    <w:basedOn w:val="Predvolenpsmoodseku"/>
    <w:rsid w:val="00F56F8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56F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56F8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56F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56F8A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aui-lozenge">
    <w:name w:val="aui-lozenge"/>
    <w:basedOn w:val="Predvolenpsmoodseku"/>
    <w:rsid w:val="00F56F8A"/>
  </w:style>
  <w:style w:type="character" w:styleId="Vrazn">
    <w:name w:val="Strong"/>
    <w:basedOn w:val="Predvolenpsmoodseku"/>
    <w:uiPriority w:val="22"/>
    <w:qFormat/>
    <w:rsid w:val="00F56F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5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3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452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85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50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9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Ďatko, Martin</dc:creator>
  <cp:keywords/>
  <dc:description/>
  <cp:lastModifiedBy>Ďatko, Martin</cp:lastModifiedBy>
  <cp:revision>2</cp:revision>
  <dcterms:created xsi:type="dcterms:W3CDTF">2021-11-29T10:17:00Z</dcterms:created>
  <dcterms:modified xsi:type="dcterms:W3CDTF">2021-11-29T10:17:00Z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Martin.Datko@zsdis.sk</vt:lpwstr>
  </property>
  <property fmtid="{D5CDD505-2E9C-101B-9397-08002B2CF9AE}" pid="5" name="MSIP_Label_6a0c4d74-2ddf-4a3f-9c85-3b2ab35ffe4a_SetDate">
    <vt:lpwstr>2021-11-25T14:42:22.0753686Z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