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3D" w:rsidRDefault="00AA5155"/>
    <w:p w:rsidR="00786654" w:rsidRDefault="00786654"/>
    <w:p w:rsidR="00786654" w:rsidRDefault="00786654">
      <w:r>
        <w:t>Dobrý deň,</w:t>
      </w:r>
    </w:p>
    <w:p w:rsidR="00786654" w:rsidRDefault="00786654">
      <w:r>
        <w:t xml:space="preserve">dopytujem </w:t>
      </w:r>
      <w:r w:rsidR="00CE5EA9" w:rsidRPr="00CE5EA9">
        <w:t>Osobné Ochranné Pracovné Pomôcky</w:t>
      </w:r>
      <w:r w:rsidR="00CE5EA9">
        <w:t xml:space="preserve">, </w:t>
      </w:r>
      <w:r w:rsidR="00CE5EA9" w:rsidRPr="00AA5155">
        <w:rPr>
          <w:b/>
        </w:rPr>
        <w:t xml:space="preserve">všetko </w:t>
      </w:r>
      <w:r w:rsidR="00AA5155">
        <w:rPr>
          <w:b/>
        </w:rPr>
        <w:t>35</w:t>
      </w:r>
      <w:r w:rsidR="00CE5EA9" w:rsidRPr="00AA5155">
        <w:rPr>
          <w:b/>
        </w:rPr>
        <w:t>x</w:t>
      </w:r>
      <w:r w:rsidR="00CE5EA9">
        <w:t>:</w:t>
      </w:r>
    </w:p>
    <w:p w:rsidR="00CE5EA9" w:rsidRDefault="00CE5EA9"/>
    <w:p w:rsidR="00786654" w:rsidRDefault="00786654">
      <w:r>
        <w:rPr>
          <w:noProof/>
        </w:rPr>
        <w:drawing>
          <wp:anchor distT="0" distB="0" distL="114300" distR="114300" simplePos="0" relativeHeight="251658240" behindDoc="0" locked="0" layoutInCell="1" allowOverlap="1" wp14:anchorId="40170F35" wp14:editId="4FAF2DAF">
            <wp:simplePos x="0" y="0"/>
            <wp:positionH relativeFrom="column">
              <wp:posOffset>2071370</wp:posOffset>
            </wp:positionH>
            <wp:positionV relativeFrom="paragraph">
              <wp:posOffset>163195</wp:posOffset>
            </wp:positionV>
            <wp:extent cx="657225" cy="1323975"/>
            <wp:effectExtent l="0" t="0" r="9525" b="9525"/>
            <wp:wrapSquare wrapText="bothSides"/>
            <wp:docPr id="1" name="Obrázok 1" descr="Bezpečnostný&#10;      celotelový postroj P-30 M-XL 260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ečnostný&#10;      celotelový postroj P-30 M-XL 2601-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54" w:rsidRDefault="00786654">
      <w:r>
        <w:t>Postroj P-30 M-XXL  -</w:t>
      </w:r>
      <w:bookmarkStart w:id="0" w:name="_GoBack"/>
      <w:bookmarkEnd w:id="0"/>
    </w:p>
    <w:p w:rsidR="00786654" w:rsidRDefault="00786654"/>
    <w:p w:rsidR="00786654" w:rsidRDefault="00786654"/>
    <w:p w:rsidR="00786654" w:rsidRDefault="00786654"/>
    <w:p w:rsidR="00786654" w:rsidRDefault="00786654"/>
    <w:p w:rsidR="00786654" w:rsidRDefault="00786654">
      <w:r>
        <w:rPr>
          <w:noProof/>
        </w:rPr>
        <w:drawing>
          <wp:anchor distT="0" distB="0" distL="114300" distR="114300" simplePos="0" relativeHeight="251659264" behindDoc="0" locked="0" layoutInCell="1" allowOverlap="1" wp14:anchorId="0E786CB7" wp14:editId="3CEF6FAA">
            <wp:simplePos x="0" y="0"/>
            <wp:positionH relativeFrom="column">
              <wp:posOffset>1701165</wp:posOffset>
            </wp:positionH>
            <wp:positionV relativeFrom="paragraph">
              <wp:posOffset>147955</wp:posOffset>
            </wp:positionV>
            <wp:extent cx="771525" cy="1574165"/>
            <wp:effectExtent l="0" t="0" r="9525" b="6985"/>
            <wp:wrapSquare wrapText="bothSides"/>
            <wp:docPr id="2" name="Obrázok 2" descr="Bezpečnostné lano LB 100 s karabinou 2602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pečnostné lano LB 100 s karabinou 2602-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54" w:rsidRDefault="00786654" w:rsidP="00786654">
      <w:r>
        <w:t>Nastaviteľné lano -</w:t>
      </w:r>
    </w:p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>
      <w:r>
        <w:rPr>
          <w:noProof/>
        </w:rPr>
        <w:drawing>
          <wp:anchor distT="0" distB="0" distL="114300" distR="114300" simplePos="0" relativeHeight="251660288" behindDoc="0" locked="0" layoutInCell="1" allowOverlap="1" wp14:anchorId="489B95AA" wp14:editId="13C96A7C">
            <wp:simplePos x="0" y="0"/>
            <wp:positionH relativeFrom="column">
              <wp:posOffset>1595755</wp:posOffset>
            </wp:positionH>
            <wp:positionV relativeFrom="paragraph">
              <wp:posOffset>66040</wp:posOffset>
            </wp:positionV>
            <wp:extent cx="1133475" cy="1642110"/>
            <wp:effectExtent l="0" t="0" r="9525" b="0"/>
            <wp:wrapSquare wrapText="bothSides"/>
            <wp:docPr id="3" name="Obrázok 3" descr="Bezpečnostná&#10;      karabína LANEX A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pečnostná&#10;      karabína LANEX A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54" w:rsidRDefault="00786654">
      <w:r>
        <w:t xml:space="preserve">Karabína - </w:t>
      </w:r>
    </w:p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>
      <w:r>
        <w:rPr>
          <w:noProof/>
        </w:rPr>
        <w:drawing>
          <wp:anchor distT="0" distB="0" distL="114300" distR="114300" simplePos="0" relativeHeight="251661312" behindDoc="0" locked="0" layoutInCell="1" allowOverlap="1" wp14:anchorId="3106D4B7" wp14:editId="6E1B36C3">
            <wp:simplePos x="0" y="0"/>
            <wp:positionH relativeFrom="column">
              <wp:posOffset>1515745</wp:posOffset>
            </wp:positionH>
            <wp:positionV relativeFrom="paragraph">
              <wp:posOffset>20955</wp:posOffset>
            </wp:positionV>
            <wp:extent cx="1260475" cy="895350"/>
            <wp:effectExtent l="0" t="0" r="0" b="0"/>
            <wp:wrapSquare wrapText="bothSides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Prilba - </w:t>
      </w:r>
    </w:p>
    <w:p w:rsidR="00786654" w:rsidRDefault="00786654"/>
    <w:p w:rsidR="00786654" w:rsidRDefault="00786654"/>
    <w:p w:rsidR="00786654" w:rsidRDefault="00786654"/>
    <w:p w:rsidR="00786654" w:rsidRDefault="00786654"/>
    <w:p w:rsidR="00786654" w:rsidRDefault="00786654">
      <w:r>
        <w:rPr>
          <w:noProof/>
        </w:rPr>
        <w:drawing>
          <wp:anchor distT="0" distB="0" distL="114300" distR="114300" simplePos="0" relativeHeight="251662336" behindDoc="0" locked="0" layoutInCell="1" allowOverlap="1" wp14:anchorId="47E82E36" wp14:editId="3141AAAE">
            <wp:simplePos x="0" y="0"/>
            <wp:positionH relativeFrom="column">
              <wp:posOffset>1699895</wp:posOffset>
            </wp:positionH>
            <wp:positionV relativeFrom="paragraph">
              <wp:posOffset>222250</wp:posOffset>
            </wp:positionV>
            <wp:extent cx="942975" cy="942975"/>
            <wp:effectExtent l="0" t="0" r="9525" b="9525"/>
            <wp:wrapSquare wrapText="bothSides"/>
            <wp:docPr id="5" name="Obrázok 5" descr="Remienky pre&#10;      bezpečnostné prilby DYNAMIC JUG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mienky pre&#10;      bezpečnostné prilby DYNAMIC JUGALP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54" w:rsidRDefault="00786654">
      <w:r>
        <w:t xml:space="preserve">Remienok - </w:t>
      </w:r>
    </w:p>
    <w:p w:rsidR="00786654" w:rsidRDefault="00786654"/>
    <w:p w:rsidR="00786654" w:rsidRDefault="00786654"/>
    <w:p w:rsidR="00786654" w:rsidRDefault="00786654">
      <w:r>
        <w:rPr>
          <w:rFonts w:eastAsia="Times New Roman"/>
        </w:rPr>
        <w:t xml:space="preserve">Rukavice </w:t>
      </w:r>
      <w:r>
        <w:rPr>
          <w:rFonts w:eastAsia="Times New Roman"/>
        </w:rPr>
        <w:t xml:space="preserve">PALAWAN - </w:t>
      </w:r>
      <w:r>
        <w:rPr>
          <w:rFonts w:eastAsia="Times New Roman"/>
        </w:rPr>
        <w:t>oranžová farba 9-10 -          </w:t>
      </w:r>
    </w:p>
    <w:p w:rsidR="00786654" w:rsidRDefault="00786654">
      <w:r>
        <w:rPr>
          <w:noProof/>
        </w:rPr>
        <w:drawing>
          <wp:anchor distT="0" distB="0" distL="114300" distR="114300" simplePos="0" relativeHeight="251663360" behindDoc="0" locked="0" layoutInCell="1" allowOverlap="1" wp14:anchorId="18E57075" wp14:editId="3517FE57">
            <wp:simplePos x="0" y="0"/>
            <wp:positionH relativeFrom="column">
              <wp:posOffset>2738755</wp:posOffset>
            </wp:positionH>
            <wp:positionV relativeFrom="paragraph">
              <wp:posOffset>635</wp:posOffset>
            </wp:positionV>
            <wp:extent cx="876300" cy="1320800"/>
            <wp:effectExtent l="0" t="0" r="0" b="0"/>
            <wp:wrapSquare wrapText="bothSides"/>
            <wp:docPr id="6" name="Obrázok 6" descr="Pracovné&#10;      pletené rukavice PALA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covné&#10;      pletené rukavice PALAW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>
      <w:r>
        <w:t xml:space="preserve">Okuliare číre – </w:t>
      </w:r>
    </w:p>
    <w:p w:rsidR="00786654" w:rsidRDefault="00786654"/>
    <w:p w:rsidR="00786654" w:rsidRDefault="00786654">
      <w:r>
        <w:t xml:space="preserve">Zátkové chrániče sluchu – </w:t>
      </w:r>
    </w:p>
    <w:p w:rsidR="00786654" w:rsidRDefault="00786654"/>
    <w:p w:rsidR="00786654" w:rsidRDefault="00786654">
      <w:r>
        <w:t xml:space="preserve">Respirátor – </w:t>
      </w:r>
    </w:p>
    <w:p w:rsidR="00786654" w:rsidRDefault="00786654"/>
    <w:p w:rsidR="00786654" w:rsidRDefault="00786654">
      <w:r>
        <w:t xml:space="preserve">Reflexná vesta s vytlačením názvu spoločnosti – </w:t>
      </w:r>
    </w:p>
    <w:p w:rsidR="00786654" w:rsidRDefault="00786654"/>
    <w:p w:rsidR="00786654" w:rsidRDefault="00CE5EA9">
      <w:proofErr w:type="spellStart"/>
      <w:r w:rsidRPr="00CE5EA9">
        <w:t>Celotvárový</w:t>
      </w:r>
      <w:proofErr w:type="spellEnd"/>
      <w:r w:rsidRPr="00CE5EA9">
        <w:t xml:space="preserve"> štít</w:t>
      </w:r>
      <w:r>
        <w:t xml:space="preserve"> – </w:t>
      </w:r>
    </w:p>
    <w:p w:rsidR="00CE5EA9" w:rsidRDefault="00CE5EA9"/>
    <w:p w:rsidR="00CE5EA9" w:rsidRDefault="00CE5EA9">
      <w:r>
        <w:t xml:space="preserve">Svetlo na prilbu </w:t>
      </w:r>
      <w:r w:rsidR="00D055E2">
        <w:t>–</w:t>
      </w:r>
      <w:r>
        <w:t xml:space="preserve"> </w:t>
      </w:r>
    </w:p>
    <w:p w:rsidR="00D055E2" w:rsidRDefault="00D055E2"/>
    <w:p w:rsidR="00D055E2" w:rsidRDefault="00D055E2">
      <w:r>
        <w:t>Baterka do ruky -</w:t>
      </w:r>
    </w:p>
    <w:p w:rsidR="00CE5EA9" w:rsidRDefault="00CE5EA9"/>
    <w:p w:rsidR="00CE5EA9" w:rsidRDefault="00CE5EA9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p w:rsidR="00786654" w:rsidRDefault="00786654"/>
    <w:sectPr w:rsidR="0078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54"/>
    <w:rsid w:val="002032D9"/>
    <w:rsid w:val="004315C9"/>
    <w:rsid w:val="00786654"/>
    <w:rsid w:val="009D6695"/>
    <w:rsid w:val="00AA5155"/>
    <w:rsid w:val="00BA4B4C"/>
    <w:rsid w:val="00C326E4"/>
    <w:rsid w:val="00CE5EA9"/>
    <w:rsid w:val="00D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2D9"/>
    <w:pPr>
      <w:jc w:val="both"/>
    </w:pPr>
    <w:rPr>
      <w:rFonts w:ascii="Arial" w:hAnsi="Arial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6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654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2D9"/>
    <w:pPr>
      <w:jc w:val="both"/>
    </w:pPr>
    <w:rPr>
      <w:rFonts w:ascii="Arial" w:hAnsi="Arial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6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654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Stavan-5</dc:creator>
  <cp:lastModifiedBy>Stavan-5</cp:lastModifiedBy>
  <cp:revision>3</cp:revision>
  <dcterms:created xsi:type="dcterms:W3CDTF">2016-09-13T10:10:00Z</dcterms:created>
  <dcterms:modified xsi:type="dcterms:W3CDTF">2016-09-13T10:34:00Z</dcterms:modified>
</cp:coreProperties>
</file>