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1B" w:rsidRDefault="006973E9" w:rsidP="004B4B7C">
      <w:pPr>
        <w:rPr>
          <w:lang w:val="en-GB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ACA215A" wp14:editId="231712A3">
                <wp:extent cx="307340" cy="307340"/>
                <wp:effectExtent l="0" t="0" r="0" b="0"/>
                <wp:docPr id="4" name="AutoShape 4" descr="cid:4E8E9E48561A4145B7DFF0398224B50B@d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B584CE" id="AutoShape 4" o:spid="_x0000_s1026" alt="cid:4E8E9E48561A4145B7DFF0398224B50B@dns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sD1AIAAOgFAAAOAAAAZHJzL2Uyb0RvYy54bWysVNuO0zAQfUfiHyy/Z3Ope0m06dI2DUJa&#10;YKWFD3ATp7FI7GC7TRfEvzN22m67+4KAPFj2jHNm5szx3N4d2gbtmdJcihSHNwFGTBSy5GKb4q9f&#10;cm+GkTZUlLSRgqX4iWl8N3/75rbvEhbJWjYlUwhAhE76LsW1MV3i+7qoWUv1jeyYAGclVUsNHNXW&#10;LxXtAb1t/CgIJn4vVdkpWTCtwZoNTjx3+FXFCvO5qjQzqEkx5Gbcqty6sas/v6XJVtGu5sUxDfoX&#10;WbSUCwh6hsqooWin+CuolhdKalmZm0K2vqwqXjBXA1QTBi+qeaxpx1wtQI7uzjTp/wdbfNo/KMTL&#10;FBOMBG2hRYudkS4yAlPJdAF0FbxMyHq2jtdkNp6ECxKS8XKa5XkwimdRRJbjYPmuFNry2Xc6AdjH&#10;7kFZRnR3L4tvGgm5qqnYsoXuoCugFYh3Mikl+5rREgoLLYR/hWEPGtDQpv8oS8iQQoaO7UOlWhsD&#10;eEQH19Snc1PZwaACjKNgOiLQ+gJcx72NQJPTz53S5j2TLbKbFCvIzoHT/b02w9XTFRtLyJw3Ddhp&#10;0ogrA2AOFggNv1qfTcLJ4GccxMDfjHgkmqw9EmSZt8hXxJvk4XScjbLVKgt/2bghSWpelkzYMCdJ&#10;huTPWn58HIOYzqLUsuGlhbMpabXdrBqF9hSeRO4+Rzl4nq/512k4vqCWFyWFEQmWUezlk9nUIzkZ&#10;e/E0mHlBGC/jSUBikuXXJd1zwf69JNSnOB5HY9eli6Rf1Ba473VtNGm5gaHT8DbFs/MlmlgFrkXp&#10;Wmsob4b9BRU2/WcqoN2nRju9WokO6t/I8gnkqiTICZQH4xE2tVQ/MOph1KRYf99RxTBqPgiQfBwS&#10;K1DjDmQ8jeCgLj2bSw8VBUCl2GA0bFdmmGe7TvFtDZFCR4yQ9iFX3EnYPqEhq+PjgnHiKjmOPjuv&#10;Ls/u1vOAnv8GAAD//wMAUEsDBBQABgAIAAAAIQDrxsCk2QAAAAMBAAAPAAAAZHJzL2Rvd25yZXYu&#10;eG1sTI9BS8NAEIXvgv9hGcGL2I1SpMRsihTEIkIx1Z6n2TEJZmfT7DaJ/97RHvQyj+EN732TLSfX&#10;qoH60Hg2cDNLQBGX3jZcGXjbPl4vQIWIbLH1TAa+KMAyPz/LMLV+5FcailgpCeGQooE6xi7VOpQ1&#10;OQwz3xGL9+F7h1HWvtK2x1HCXatvk+ROO2xYGmrsaFVT+VkcnYGx3Ay77cuT3lzt1p4P68OqeH82&#10;5vJiergHFWmKf8fwgy/okAvT3h/ZBtUakEfi7xRvvpiD2p9U55n+z55/AwAA//8DAFBLAQItABQA&#10;BgAIAAAAIQC2gziS/gAAAOEBAAATAAAAAAAAAAAAAAAAAAAAAABbQ29udGVudF9UeXBlc10ueG1s&#10;UEsBAi0AFAAGAAgAAAAhADj9If/WAAAAlAEAAAsAAAAAAAAAAAAAAAAALwEAAF9yZWxzLy5yZWxz&#10;UEsBAi0AFAAGAAgAAAAhAIO4mwPUAgAA6AUAAA4AAAAAAAAAAAAAAAAALgIAAGRycy9lMm9Eb2Mu&#10;eG1sUEsBAi0AFAAGAAgAAAAhAOvGwKTZAAAAAwEAAA8AAAAAAAAAAAAAAAAAL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6973E9" w:rsidRDefault="006973E9" w:rsidP="004B4B7C">
      <w:pPr>
        <w:rPr>
          <w:lang w:val="en-GB"/>
        </w:rPr>
      </w:pPr>
    </w:p>
    <w:p w:rsidR="006973E9" w:rsidRPr="00CB151B" w:rsidRDefault="006973E9" w:rsidP="004B4B7C">
      <w:pPr>
        <w:rPr>
          <w:lang w:val="en-GB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55CF8F2D" wp14:editId="351040E1">
            <wp:extent cx="5687758" cy="4164676"/>
            <wp:effectExtent l="0" t="0" r="825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1578" cy="418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73E9" w:rsidRPr="00CB151B" w:rsidSect="004B4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E9" w:rsidRDefault="006973E9" w:rsidP="00B56842">
      <w:r>
        <w:separator/>
      </w:r>
    </w:p>
  </w:endnote>
  <w:endnote w:type="continuationSeparator" w:id="0">
    <w:p w:rsidR="006973E9" w:rsidRDefault="006973E9" w:rsidP="00B5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42" w:rsidRDefault="00B568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42" w:rsidRDefault="00B568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42" w:rsidRDefault="00B568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E9" w:rsidRDefault="006973E9" w:rsidP="00B56842">
      <w:r>
        <w:separator/>
      </w:r>
    </w:p>
  </w:footnote>
  <w:footnote w:type="continuationSeparator" w:id="0">
    <w:p w:rsidR="006973E9" w:rsidRDefault="006973E9" w:rsidP="00B56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42" w:rsidRDefault="00B568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42" w:rsidRDefault="00B568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42" w:rsidRDefault="00B568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DateAndTime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E9"/>
    <w:rsid w:val="002B0F22"/>
    <w:rsid w:val="002E3532"/>
    <w:rsid w:val="003025D1"/>
    <w:rsid w:val="003E080B"/>
    <w:rsid w:val="004B4B7C"/>
    <w:rsid w:val="006973E9"/>
    <w:rsid w:val="006D4C57"/>
    <w:rsid w:val="00882A1B"/>
    <w:rsid w:val="009154AD"/>
    <w:rsid w:val="00B56842"/>
    <w:rsid w:val="00CB151B"/>
    <w:rsid w:val="00E6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D79173-8379-48FA-ABC5-2E303B10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4AD"/>
    <w:pPr>
      <w:spacing w:after="0" w:line="240" w:lineRule="auto"/>
    </w:pPr>
    <w:rPr>
      <w:sz w:val="20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E3532"/>
    <w:rPr>
      <w:b/>
      <w:iCs/>
    </w:rPr>
  </w:style>
  <w:style w:type="paragraph" w:styleId="NoSpacing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"/>
    <w:rsid w:val="002E3532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B56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842"/>
    <w:rPr>
      <w:sz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B56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842"/>
    <w:rPr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GArial" id="{A48AE1CF-CF7E-449C-9303-F6561F2CC1BB}" vid="{87C028B4-620F-4DAF-A723-4F684BA5C85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Martinek Landova Lucie (UniCredit Bank - CZ - UniCredit Group)</dc:creator>
  <cp:keywords/>
  <dc:description/>
  <cp:lastModifiedBy>Martinek Landova Lucie (UniCredit Bank - CZ - UniCredit Group)</cp:lastModifiedBy>
  <cp:revision>1</cp:revision>
  <dcterms:created xsi:type="dcterms:W3CDTF">2018-08-20T12:13:00Z</dcterms:created>
  <dcterms:modified xsi:type="dcterms:W3CDTF">2018-08-20T12:15:00Z</dcterms:modified>
</cp:coreProperties>
</file>